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6B8CE" w14:textId="19CC915A" w:rsidR="007A120C" w:rsidRPr="0013324C" w:rsidRDefault="007A120C" w:rsidP="007A120C">
      <w:pPr>
        <w:jc w:val="center"/>
        <w:rPr>
          <w:b/>
          <w:bCs/>
          <w:sz w:val="32"/>
          <w:szCs w:val="32"/>
        </w:rPr>
      </w:pPr>
      <w:r w:rsidRPr="0013324C">
        <w:rPr>
          <w:b/>
          <w:bCs/>
          <w:sz w:val="32"/>
          <w:szCs w:val="32"/>
        </w:rPr>
        <w:t>PARISH OF KIDDERMINSTER EAST FORGET-ME-NOT WEEK</w:t>
      </w:r>
    </w:p>
    <w:p w14:paraId="2A986054" w14:textId="1FE9AB8B" w:rsidR="007A120C" w:rsidRPr="0013324C" w:rsidRDefault="007A120C" w:rsidP="007A120C">
      <w:pPr>
        <w:jc w:val="center"/>
        <w:rPr>
          <w:b/>
          <w:bCs/>
          <w:sz w:val="32"/>
          <w:szCs w:val="32"/>
        </w:rPr>
      </w:pPr>
      <w:r w:rsidRPr="0013324C">
        <w:rPr>
          <w:b/>
          <w:bCs/>
          <w:sz w:val="32"/>
          <w:szCs w:val="32"/>
        </w:rPr>
        <w:t>MONDAY 2</w:t>
      </w:r>
      <w:r w:rsidRPr="0013324C">
        <w:rPr>
          <w:b/>
          <w:bCs/>
          <w:sz w:val="32"/>
          <w:szCs w:val="32"/>
          <w:vertAlign w:val="superscript"/>
        </w:rPr>
        <w:t xml:space="preserve">nd </w:t>
      </w:r>
      <w:r w:rsidRPr="0013324C">
        <w:rPr>
          <w:b/>
          <w:bCs/>
          <w:sz w:val="32"/>
          <w:szCs w:val="32"/>
        </w:rPr>
        <w:t>to FRIDAY 6</w:t>
      </w:r>
      <w:r w:rsidRPr="0013324C">
        <w:rPr>
          <w:b/>
          <w:bCs/>
          <w:sz w:val="32"/>
          <w:szCs w:val="32"/>
          <w:vertAlign w:val="superscript"/>
        </w:rPr>
        <w:t>th</w:t>
      </w:r>
      <w:r w:rsidRPr="0013324C">
        <w:rPr>
          <w:b/>
          <w:bCs/>
          <w:sz w:val="32"/>
          <w:szCs w:val="32"/>
        </w:rPr>
        <w:t xml:space="preserve"> NOVEMBER 2020</w:t>
      </w:r>
    </w:p>
    <w:p w14:paraId="4659B453" w14:textId="77777777" w:rsidR="007A120C" w:rsidRDefault="007A120C"/>
    <w:tbl>
      <w:tblPr>
        <w:tblStyle w:val="TableGrid"/>
        <w:tblW w:w="1045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A120C" w14:paraId="32650CA5" w14:textId="77777777" w:rsidTr="007A120C">
        <w:trPr>
          <w:trHeight w:val="3265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C1CA9" w14:textId="7B0FDCD9" w:rsidR="007A120C" w:rsidRDefault="007A120C" w:rsidP="001D7B88">
            <w:pPr>
              <w:jc w:val="center"/>
              <w:rPr>
                <w:noProof/>
                <w:sz w:val="32"/>
                <w:szCs w:val="32"/>
                <w:lang w:eastAsia="en-GB"/>
              </w:rPr>
            </w:pPr>
            <w:r w:rsidRPr="007A120C">
              <w:rPr>
                <w:noProof/>
                <w:sz w:val="32"/>
                <w:szCs w:val="32"/>
                <w:lang w:eastAsia="en-GB"/>
              </w:rPr>
              <w:t>Here is a label for you to print at home</w:t>
            </w:r>
            <w:r>
              <w:rPr>
                <w:noProof/>
                <w:sz w:val="32"/>
                <w:szCs w:val="32"/>
                <w:lang w:eastAsia="en-GB"/>
              </w:rPr>
              <w:t xml:space="preserve"> and cut out</w:t>
            </w:r>
            <w:r w:rsidRPr="007A120C">
              <w:rPr>
                <w:noProof/>
                <w:sz w:val="32"/>
                <w:szCs w:val="32"/>
                <w:lang w:eastAsia="en-GB"/>
              </w:rPr>
              <w:t xml:space="preserve"> to use for remembering a loved one at any of the Forget-Me-not Places in the parish – </w:t>
            </w:r>
          </w:p>
          <w:p w14:paraId="32FA1653" w14:textId="77777777" w:rsidR="0013324C" w:rsidRDefault="007A120C" w:rsidP="0013324C">
            <w:pPr>
              <w:spacing w:after="0"/>
              <w:jc w:val="center"/>
              <w:rPr>
                <w:noProof/>
                <w:sz w:val="32"/>
                <w:szCs w:val="32"/>
                <w:lang w:eastAsia="en-GB"/>
              </w:rPr>
            </w:pPr>
            <w:r w:rsidRPr="007A120C">
              <w:rPr>
                <w:noProof/>
                <w:sz w:val="32"/>
                <w:szCs w:val="32"/>
                <w:lang w:eastAsia="en-GB"/>
              </w:rPr>
              <w:t xml:space="preserve">St Cassian’s Church, Chaddesley Corbett; St Cecilia’s Church, Hoo Road, Kidderminster; St Chad’s Church, Burcher Green, Kidderminster; </w:t>
            </w:r>
          </w:p>
          <w:p w14:paraId="586EEC1D" w14:textId="4B73C284" w:rsidR="007A120C" w:rsidRPr="007A120C" w:rsidRDefault="007A120C" w:rsidP="001D7B88">
            <w:pPr>
              <w:jc w:val="center"/>
              <w:rPr>
                <w:sz w:val="32"/>
                <w:szCs w:val="32"/>
              </w:rPr>
            </w:pPr>
            <w:r w:rsidRPr="007A120C">
              <w:rPr>
                <w:noProof/>
                <w:sz w:val="32"/>
                <w:szCs w:val="32"/>
                <w:lang w:eastAsia="en-GB"/>
              </w:rPr>
              <w:t xml:space="preserve">St George’s Church, Radford Avenue and St  Mary’s Church, Stone. </w:t>
            </w:r>
          </w:p>
        </w:tc>
      </w:tr>
    </w:tbl>
    <w:p w14:paraId="7706EA17" w14:textId="77777777" w:rsidR="007A120C" w:rsidRDefault="007A120C" w:rsidP="001D7B88">
      <w:pPr>
        <w:sectPr w:rsidR="007A120C" w:rsidSect="007A120C">
          <w:pgSz w:w="11906" w:h="16838"/>
          <w:pgMar w:top="1701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045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5388"/>
        <w:gridCol w:w="1990"/>
      </w:tblGrid>
      <w:tr w:rsidR="009F411B" w14:paraId="16E3DBB5" w14:textId="77777777" w:rsidTr="007A120C">
        <w:trPr>
          <w:trHeight w:val="2438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40AA52" w14:textId="251A24EA" w:rsidR="009F411B" w:rsidRDefault="009F411B" w:rsidP="001D7B88">
            <w:r>
              <w:rPr>
                <w:noProof/>
                <w:lang w:eastAsia="en-GB"/>
              </w:rPr>
              <w:drawing>
                <wp:inline distT="0" distB="0" distL="0" distR="0" wp14:anchorId="3E706022" wp14:editId="7BBDD99A">
                  <wp:extent cx="1817914" cy="1447800"/>
                  <wp:effectExtent l="0" t="0" r="0" b="0"/>
                  <wp:docPr id="3" name="Picture 3" descr="Forget-Me-Not Flower Division - How To Divide Forget-Me-N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get-Me-Not Flower Division - How To Divide Forget-Me-N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632" cy="1453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tcBorders>
              <w:top w:val="single" w:sz="12" w:space="0" w:color="auto"/>
              <w:bottom w:val="single" w:sz="12" w:space="0" w:color="auto"/>
            </w:tcBorders>
          </w:tcPr>
          <w:p w14:paraId="43D2DFDC" w14:textId="77777777" w:rsidR="009F411B" w:rsidRDefault="009F411B" w:rsidP="001D7B88">
            <w:r>
              <w:t>Please remember with me: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2CD1F" w14:textId="77777777" w:rsidR="009F411B" w:rsidRDefault="009F411B" w:rsidP="001D7B88">
            <w:pPr>
              <w:jc w:val="center"/>
            </w:pPr>
            <w:r w:rsidRPr="00350820">
              <w:rPr>
                <w:sz w:val="90"/>
                <w:szCs w:val="90"/>
              </w:rPr>
              <w:t>O</w:t>
            </w:r>
          </w:p>
        </w:tc>
      </w:tr>
    </w:tbl>
    <w:p w14:paraId="6ADF0E14" w14:textId="77777777" w:rsidR="009F411B" w:rsidRDefault="009F411B"/>
    <w:sectPr w:rsidR="009F411B" w:rsidSect="007A120C">
      <w:type w:val="continuous"/>
      <w:pgSz w:w="11906" w:h="16838"/>
      <w:pgMar w:top="170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1B"/>
    <w:rsid w:val="000E047A"/>
    <w:rsid w:val="0013324C"/>
    <w:rsid w:val="007A120C"/>
    <w:rsid w:val="007E5FF5"/>
    <w:rsid w:val="009F411B"/>
    <w:rsid w:val="00C9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614A3"/>
  <w15:chartTrackingRefBased/>
  <w15:docId w15:val="{60CAE6ED-0202-409B-A357-C60896A5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11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11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Morton</dc:creator>
  <cp:keywords/>
  <dc:description/>
  <cp:lastModifiedBy>Kate Charles-Dalloway (Student)</cp:lastModifiedBy>
  <cp:revision>2</cp:revision>
  <dcterms:created xsi:type="dcterms:W3CDTF">2020-10-28T13:54:00Z</dcterms:created>
  <dcterms:modified xsi:type="dcterms:W3CDTF">2020-10-28T13:54:00Z</dcterms:modified>
</cp:coreProperties>
</file>